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B8439" w14:textId="77777777" w:rsidR="000F4F48" w:rsidRDefault="000F4F48" w:rsidP="006E2373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1C4C3CAD" w14:textId="77777777" w:rsidR="000F4F48" w:rsidRPr="002F5504" w:rsidRDefault="000F4F48" w:rsidP="00FC1C00">
      <w:pPr>
        <w:spacing w:after="0" w:line="240" w:lineRule="auto"/>
        <w:jc w:val="right"/>
        <w:rPr>
          <w:rFonts w:ascii="Calibri" w:eastAsia="Times New Roman" w:hAnsi="Calibri" w:cs="Calibri"/>
          <w:bCs/>
          <w:sz w:val="24"/>
          <w:szCs w:val="24"/>
          <w:lang w:eastAsia="pl-PL"/>
        </w:rPr>
      </w:pPr>
    </w:p>
    <w:p w14:paraId="1C83B2A0" w14:textId="0DC6E023" w:rsidR="00851DD3" w:rsidRDefault="002F5504" w:rsidP="00851DD3">
      <w:pPr>
        <w:tabs>
          <w:tab w:val="right" w:pos="9072"/>
        </w:tabs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2F5504">
        <w:rPr>
          <w:rFonts w:ascii="Calibri" w:eastAsia="Times New Roman" w:hAnsi="Calibri" w:cs="Calibri"/>
          <w:bCs/>
          <w:sz w:val="24"/>
          <w:szCs w:val="24"/>
          <w:lang w:eastAsia="pl-PL"/>
        </w:rPr>
        <w:t>ZPR.271.</w:t>
      </w:r>
      <w:r w:rsidR="004632FB">
        <w:rPr>
          <w:rFonts w:ascii="Calibri" w:eastAsia="Times New Roman" w:hAnsi="Calibri" w:cs="Calibri"/>
          <w:bCs/>
          <w:sz w:val="24"/>
          <w:szCs w:val="24"/>
          <w:lang w:eastAsia="pl-PL"/>
        </w:rPr>
        <w:t>8</w:t>
      </w:r>
      <w:r w:rsidRPr="002F5504">
        <w:rPr>
          <w:rFonts w:ascii="Calibri" w:eastAsia="Times New Roman" w:hAnsi="Calibri" w:cs="Calibri"/>
          <w:bCs/>
          <w:sz w:val="24"/>
          <w:szCs w:val="24"/>
          <w:lang w:eastAsia="pl-PL"/>
        </w:rPr>
        <w:t>.202</w:t>
      </w:r>
      <w:r w:rsidR="004632FB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Pr="002F5504">
        <w:rPr>
          <w:rFonts w:ascii="Calibri" w:eastAsia="Times New Roman" w:hAnsi="Calibri" w:cs="Calibri"/>
          <w:bCs/>
          <w:sz w:val="24"/>
          <w:szCs w:val="24"/>
          <w:lang w:eastAsia="pl-PL"/>
        </w:rPr>
        <w:tab/>
      </w:r>
      <w:r w:rsidR="007A0927" w:rsidRPr="002F5504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Załącznik nr </w:t>
      </w:r>
      <w:r w:rsidR="00A812D4">
        <w:rPr>
          <w:rFonts w:ascii="Calibri" w:eastAsia="Times New Roman" w:hAnsi="Calibri" w:cs="Calibri"/>
          <w:bCs/>
          <w:sz w:val="24"/>
          <w:szCs w:val="24"/>
          <w:lang w:eastAsia="pl-PL"/>
        </w:rPr>
        <w:t>10</w:t>
      </w:r>
    </w:p>
    <w:p w14:paraId="0C4ABE95" w14:textId="77777777" w:rsidR="00851DD3" w:rsidRPr="00851DD3" w:rsidRDefault="00851DD3" w:rsidP="00851DD3">
      <w:pPr>
        <w:tabs>
          <w:tab w:val="right" w:pos="9072"/>
        </w:tabs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</w:p>
    <w:p w14:paraId="4957CAE8" w14:textId="2A7E15EC" w:rsidR="00FC1C00" w:rsidRPr="00A812D4" w:rsidRDefault="00FC1C00" w:rsidP="00851DD3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A812D4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Wykaz osób</w:t>
      </w:r>
      <w:r w:rsidR="00CA149E" w:rsidRPr="00A812D4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 xml:space="preserve"> w zakresie niezbędnym do wykazania spełnienia warunku zdolności technicznej lub zawodowej </w:t>
      </w:r>
    </w:p>
    <w:p w14:paraId="6A177941" w14:textId="77777777" w:rsidR="00E013C7" w:rsidRDefault="00CA149E" w:rsidP="00FC1C00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>
        <w:rPr>
          <w:rFonts w:ascii="Calibri" w:eastAsia="Times New Roman" w:hAnsi="Calibri" w:cs="Calibri"/>
          <w:i/>
          <w:sz w:val="24"/>
          <w:szCs w:val="24"/>
          <w:lang w:eastAsia="pl-PL"/>
        </w:rPr>
        <w:t xml:space="preserve"> </w:t>
      </w:r>
      <w:bookmarkStart w:id="0" w:name="_Hlk143759458"/>
    </w:p>
    <w:p w14:paraId="05E0D5A5" w14:textId="71DB5266" w:rsidR="00CA149E" w:rsidRDefault="00CA149E" w:rsidP="00E013C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013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na</w:t>
      </w:r>
      <w:r w:rsidR="00E013C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</w:p>
    <w:p w14:paraId="2289A3D6" w14:textId="77777777" w:rsidR="00E013C7" w:rsidRPr="00E013C7" w:rsidRDefault="00E013C7" w:rsidP="00E013C7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14:paraId="279F856B" w14:textId="221DB140" w:rsidR="00FC1C00" w:rsidRPr="00E013C7" w:rsidRDefault="00CA149E" w:rsidP="00E013C7">
      <w:pPr>
        <w:spacing w:after="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pl-PL"/>
        </w:rPr>
      </w:pPr>
      <w:r w:rsidRPr="00E013C7">
        <w:rPr>
          <w:rFonts w:ascii="Times New Roman" w:hAnsi="Times New Roman" w:cs="Times New Roman"/>
          <w:b/>
          <w:iCs/>
          <w:sz w:val="28"/>
          <w:szCs w:val="28"/>
        </w:rPr>
        <w:t xml:space="preserve">Przebudowa drogi dojazdowej do gruntów rolnych </w:t>
      </w:r>
      <w:r w:rsidR="002F5504">
        <w:rPr>
          <w:rFonts w:ascii="Times New Roman" w:hAnsi="Times New Roman" w:cs="Times New Roman"/>
          <w:b/>
          <w:iCs/>
          <w:sz w:val="28"/>
          <w:szCs w:val="28"/>
        </w:rPr>
        <w:t>w miejscowości</w:t>
      </w:r>
      <w:r w:rsidRPr="00E013C7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bookmarkEnd w:id="0"/>
      <w:r w:rsidR="004632FB">
        <w:rPr>
          <w:rFonts w:ascii="Times New Roman" w:hAnsi="Times New Roman" w:cs="Times New Roman"/>
          <w:b/>
          <w:iCs/>
          <w:sz w:val="28"/>
          <w:szCs w:val="28"/>
        </w:rPr>
        <w:t>Stołężyn</w:t>
      </w:r>
    </w:p>
    <w:p w14:paraId="2DCE3476" w14:textId="77777777" w:rsidR="00FC1C00" w:rsidRPr="00F46D41" w:rsidRDefault="00FC1C00" w:rsidP="00FC1C00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5ABF5D7F" w14:textId="77777777" w:rsidR="00FC1C00" w:rsidRPr="00F46D41" w:rsidRDefault="00FC1C00" w:rsidP="00FC1C00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7A72A7AD" w14:textId="77777777" w:rsidR="00FC1C00" w:rsidRPr="00F46D41" w:rsidRDefault="00FC1C00" w:rsidP="00FC1C00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</w:t>
      </w:r>
    </w:p>
    <w:p w14:paraId="1B97902F" w14:textId="77777777" w:rsidR="00FC1C00" w:rsidRPr="00F46D41" w:rsidRDefault="00FC1C00" w:rsidP="00FC1C00">
      <w:pPr>
        <w:spacing w:after="0" w:line="240" w:lineRule="auto"/>
        <w:rPr>
          <w:rFonts w:ascii="Calibri" w:eastAsia="Times New Roman" w:hAnsi="Calibri" w:cs="Calibri"/>
          <w:i/>
          <w:lang w:eastAsia="pl-PL"/>
        </w:rPr>
      </w:pPr>
      <w:r w:rsidRPr="00F46D41">
        <w:rPr>
          <w:rFonts w:ascii="Calibri" w:eastAsia="Times New Roman" w:hAnsi="Calibri" w:cs="Calibri"/>
          <w:i/>
          <w:lang w:eastAsia="pl-PL"/>
        </w:rPr>
        <w:t>/nazwa i adres Wykonawcy/</w:t>
      </w:r>
    </w:p>
    <w:p w14:paraId="20832A20" w14:textId="77777777" w:rsidR="00FC1C00" w:rsidRPr="00F46D41" w:rsidRDefault="00FC1C00" w:rsidP="00FC1C00">
      <w:pPr>
        <w:spacing w:after="0" w:line="240" w:lineRule="auto"/>
        <w:ind w:left="540"/>
        <w:rPr>
          <w:rFonts w:ascii="Calibri" w:eastAsia="Times New Roman" w:hAnsi="Calibri" w:cs="Calibri"/>
          <w:sz w:val="24"/>
          <w:szCs w:val="24"/>
          <w:lang w:eastAsia="pl-PL"/>
        </w:rPr>
      </w:pPr>
    </w:p>
    <w:tbl>
      <w:tblPr>
        <w:tblpPr w:leftFromText="141" w:rightFromText="141" w:vertAnchor="text" w:horzAnchor="margin" w:tblpXSpec="center" w:tblpY="1309"/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582"/>
        <w:gridCol w:w="1671"/>
        <w:gridCol w:w="2596"/>
        <w:gridCol w:w="1559"/>
        <w:gridCol w:w="1701"/>
        <w:gridCol w:w="1799"/>
      </w:tblGrid>
      <w:tr w:rsidR="00E013C7" w:rsidRPr="00F46D41" w14:paraId="5591F73A" w14:textId="77777777" w:rsidTr="00E013C7">
        <w:trPr>
          <w:cantSplit/>
          <w:trHeight w:val="397"/>
        </w:trPr>
        <w:tc>
          <w:tcPr>
            <w:tcW w:w="582" w:type="dxa"/>
            <w:shd w:val="clear" w:color="auto" w:fill="D9D9D9"/>
            <w:vAlign w:val="center"/>
          </w:tcPr>
          <w:p w14:paraId="24435C30" w14:textId="77777777" w:rsidR="00E013C7" w:rsidRPr="00F46D41" w:rsidRDefault="00E013C7" w:rsidP="00E013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>Lp.</w:t>
            </w:r>
          </w:p>
        </w:tc>
        <w:tc>
          <w:tcPr>
            <w:tcW w:w="1671" w:type="dxa"/>
            <w:shd w:val="clear" w:color="auto" w:fill="D9D9D9"/>
            <w:vAlign w:val="center"/>
          </w:tcPr>
          <w:p w14:paraId="47347268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>Imię i nazwisko</w:t>
            </w:r>
          </w:p>
        </w:tc>
        <w:tc>
          <w:tcPr>
            <w:tcW w:w="2596" w:type="dxa"/>
            <w:shd w:val="clear" w:color="auto" w:fill="D9D9D9"/>
            <w:vAlign w:val="center"/>
          </w:tcPr>
          <w:p w14:paraId="4215D8DF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 xml:space="preserve">Informacja na temat kwalifikacji zawodowych </w:t>
            </w: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br/>
              <w:t>i uprawnień,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5B2DBBBA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lang w:eastAsia="pl-PL"/>
              </w:rPr>
              <w:t>W</w:t>
            </w: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>ykształceni</w:t>
            </w:r>
            <w:r>
              <w:rPr>
                <w:rFonts w:ascii="Calibri" w:eastAsia="Times New Roman" w:hAnsi="Calibri" w:cs="Calibri"/>
                <w:b/>
                <w:lang w:eastAsia="pl-PL"/>
              </w:rPr>
              <w:t>e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0487AAD0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 xml:space="preserve">Zakres </w:t>
            </w:r>
          </w:p>
          <w:p w14:paraId="63B091AD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>wykonywanych</w:t>
            </w:r>
          </w:p>
          <w:p w14:paraId="07D188D2" w14:textId="4974BDE5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>czynności</w:t>
            </w:r>
            <w:r w:rsidR="00DF64FD">
              <w:rPr>
                <w:rFonts w:ascii="Calibri" w:eastAsia="Times New Roman" w:hAnsi="Calibri" w:cs="Calibri"/>
                <w:b/>
                <w:lang w:eastAsia="pl-PL"/>
              </w:rPr>
              <w:t>, doświadczenie</w:t>
            </w:r>
          </w:p>
        </w:tc>
        <w:tc>
          <w:tcPr>
            <w:tcW w:w="1799" w:type="dxa"/>
            <w:shd w:val="clear" w:color="auto" w:fill="D9D9D9"/>
            <w:vAlign w:val="center"/>
          </w:tcPr>
          <w:p w14:paraId="0C7A9425" w14:textId="77777777" w:rsidR="00E013C7" w:rsidRPr="00F46D41" w:rsidRDefault="00E013C7" w:rsidP="00E013C7">
            <w:pPr>
              <w:tabs>
                <w:tab w:val="left" w:pos="7164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lang w:eastAsia="pl-PL"/>
              </w:rPr>
              <w:t xml:space="preserve">Podstawa dysponowania </w:t>
            </w:r>
          </w:p>
        </w:tc>
      </w:tr>
      <w:tr w:rsidR="00E013C7" w:rsidRPr="00F46D41" w14:paraId="3709F992" w14:textId="77777777" w:rsidTr="00217EFE">
        <w:trPr>
          <w:cantSplit/>
          <w:trHeight w:hRule="exact" w:val="450"/>
        </w:trPr>
        <w:tc>
          <w:tcPr>
            <w:tcW w:w="582" w:type="dxa"/>
            <w:shd w:val="clear" w:color="auto" w:fill="F2F2F2"/>
            <w:vAlign w:val="center"/>
          </w:tcPr>
          <w:p w14:paraId="5BC65737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01</w:t>
            </w:r>
          </w:p>
        </w:tc>
        <w:tc>
          <w:tcPr>
            <w:tcW w:w="1671" w:type="dxa"/>
            <w:shd w:val="clear" w:color="auto" w:fill="F2F2F2"/>
            <w:vAlign w:val="center"/>
          </w:tcPr>
          <w:p w14:paraId="630CCF7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02</w:t>
            </w:r>
          </w:p>
        </w:tc>
        <w:tc>
          <w:tcPr>
            <w:tcW w:w="2596" w:type="dxa"/>
            <w:shd w:val="clear" w:color="auto" w:fill="F2F2F2"/>
            <w:vAlign w:val="center"/>
          </w:tcPr>
          <w:p w14:paraId="7D7F028E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03</w:t>
            </w:r>
          </w:p>
        </w:tc>
        <w:tc>
          <w:tcPr>
            <w:tcW w:w="1559" w:type="dxa"/>
            <w:shd w:val="clear" w:color="auto" w:fill="F2F2F2"/>
            <w:vAlign w:val="center"/>
          </w:tcPr>
          <w:p w14:paraId="0C91FFFE" w14:textId="749C538A" w:rsidR="00E013C7" w:rsidRPr="00F46D41" w:rsidRDefault="00217EFE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04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5816773B" w14:textId="4D578386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</w:t>
            </w:r>
            <w:r w:rsidR="00217EF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99" w:type="dxa"/>
            <w:shd w:val="clear" w:color="auto" w:fill="F2F2F2"/>
            <w:vAlign w:val="center"/>
          </w:tcPr>
          <w:p w14:paraId="70E908F8" w14:textId="69F246D8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</w:t>
            </w:r>
            <w:r w:rsidR="00217EF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</w:t>
            </w:r>
          </w:p>
        </w:tc>
      </w:tr>
      <w:tr w:rsidR="00E013C7" w:rsidRPr="00F46D41" w14:paraId="07954961" w14:textId="77777777" w:rsidTr="00E013C7">
        <w:trPr>
          <w:cantSplit/>
          <w:trHeight w:val="408"/>
        </w:trPr>
        <w:tc>
          <w:tcPr>
            <w:tcW w:w="582" w:type="dxa"/>
          </w:tcPr>
          <w:p w14:paraId="14B82A09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1671" w:type="dxa"/>
          </w:tcPr>
          <w:p w14:paraId="7831667F" w14:textId="77777777" w:rsidR="00E013C7" w:rsidRPr="00F46D41" w:rsidRDefault="00E013C7" w:rsidP="00E013C7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6" w:type="dxa"/>
          </w:tcPr>
          <w:p w14:paraId="1A35FE1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2460834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25982D7B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99" w:type="dxa"/>
          </w:tcPr>
          <w:p w14:paraId="5A158B7E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E013C7" w:rsidRPr="00F46D41" w14:paraId="3CD48123" w14:textId="77777777" w:rsidTr="00E013C7">
        <w:trPr>
          <w:cantSplit/>
          <w:trHeight w:val="397"/>
        </w:trPr>
        <w:tc>
          <w:tcPr>
            <w:tcW w:w="582" w:type="dxa"/>
          </w:tcPr>
          <w:p w14:paraId="052CB13C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1671" w:type="dxa"/>
          </w:tcPr>
          <w:p w14:paraId="1E97F79B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6" w:type="dxa"/>
          </w:tcPr>
          <w:p w14:paraId="4702C09D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4FA40F9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63F600EB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99" w:type="dxa"/>
          </w:tcPr>
          <w:p w14:paraId="6F8E300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E013C7" w:rsidRPr="00F46D41" w14:paraId="12E8D673" w14:textId="77777777" w:rsidTr="00E013C7">
        <w:trPr>
          <w:cantSplit/>
          <w:trHeight w:val="397"/>
        </w:trPr>
        <w:tc>
          <w:tcPr>
            <w:tcW w:w="582" w:type="dxa"/>
          </w:tcPr>
          <w:p w14:paraId="3F6AEF69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1671" w:type="dxa"/>
          </w:tcPr>
          <w:p w14:paraId="046F64DE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6" w:type="dxa"/>
          </w:tcPr>
          <w:p w14:paraId="407D4455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20B346C0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18ADED5F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99" w:type="dxa"/>
          </w:tcPr>
          <w:p w14:paraId="63782323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E013C7" w:rsidRPr="00F46D41" w14:paraId="3FE01239" w14:textId="77777777" w:rsidTr="00E013C7">
        <w:trPr>
          <w:cantSplit/>
          <w:trHeight w:val="397"/>
        </w:trPr>
        <w:tc>
          <w:tcPr>
            <w:tcW w:w="582" w:type="dxa"/>
          </w:tcPr>
          <w:p w14:paraId="0977C05D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1671" w:type="dxa"/>
          </w:tcPr>
          <w:p w14:paraId="521B674E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6" w:type="dxa"/>
          </w:tcPr>
          <w:p w14:paraId="00570C08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26754994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7C946EDB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99" w:type="dxa"/>
          </w:tcPr>
          <w:p w14:paraId="656DC9B5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E013C7" w:rsidRPr="00F46D41" w14:paraId="1B325B9F" w14:textId="77777777" w:rsidTr="00E013C7">
        <w:trPr>
          <w:cantSplit/>
          <w:trHeight w:val="397"/>
        </w:trPr>
        <w:tc>
          <w:tcPr>
            <w:tcW w:w="582" w:type="dxa"/>
          </w:tcPr>
          <w:p w14:paraId="1227FD03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1671" w:type="dxa"/>
          </w:tcPr>
          <w:p w14:paraId="23220993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596" w:type="dxa"/>
          </w:tcPr>
          <w:p w14:paraId="6BD609B1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0D3EBB79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3AAAC149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99" w:type="dxa"/>
          </w:tcPr>
          <w:p w14:paraId="43C5ED6E" w14:textId="77777777" w:rsidR="00E013C7" w:rsidRPr="00F46D41" w:rsidRDefault="00E013C7" w:rsidP="00E013C7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</w:tbl>
    <w:p w14:paraId="62F3D94D" w14:textId="77777777" w:rsidR="00FC1C00" w:rsidRPr="00F46D41" w:rsidRDefault="00FC1C00" w:rsidP="00FC1C00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0"/>
          <w:szCs w:val="20"/>
          <w:lang w:eastAsia="pl-PL"/>
        </w:rPr>
        <w:tab/>
        <w:t xml:space="preserve">Wykazu osób, skierowanych przez wykonawcę do realizacji zamówienia publicznego, w szczególności odpowiedzialnych za </w:t>
      </w:r>
      <w:r w:rsidR="007A0927">
        <w:rPr>
          <w:rFonts w:ascii="Calibri" w:eastAsia="Times New Roman" w:hAnsi="Calibri" w:cs="Calibri"/>
          <w:sz w:val="20"/>
          <w:szCs w:val="20"/>
          <w:lang w:eastAsia="pl-PL"/>
        </w:rPr>
        <w:t xml:space="preserve">projektowanie i </w:t>
      </w:r>
      <w:r w:rsidRPr="00F46D41">
        <w:rPr>
          <w:rFonts w:ascii="Calibri" w:eastAsia="Times New Roman" w:hAnsi="Calibri" w:cs="Calibri"/>
          <w:sz w:val="20"/>
          <w:szCs w:val="20"/>
          <w:lang w:eastAsia="pl-PL"/>
        </w:rPr>
        <w:t>kierowanie robotami budowlanymi wraz z informacjami na temat ich kwalifikacji zawodowych, uprawnień, doświadczenia i wykształcenia niezbędnych do wykonania zamówienia publicznego, a</w:t>
      </w:r>
      <w:r>
        <w:rPr>
          <w:rFonts w:ascii="Calibri" w:eastAsia="Times New Roman" w:hAnsi="Calibri" w:cs="Calibri"/>
          <w:sz w:val="20"/>
          <w:szCs w:val="20"/>
          <w:lang w:eastAsia="pl-PL"/>
        </w:rPr>
        <w:t> </w:t>
      </w:r>
      <w:r w:rsidRPr="00F46D41">
        <w:rPr>
          <w:rFonts w:ascii="Calibri" w:eastAsia="Times New Roman" w:hAnsi="Calibri" w:cs="Calibri"/>
          <w:sz w:val="20"/>
          <w:szCs w:val="20"/>
          <w:lang w:eastAsia="pl-PL"/>
        </w:rPr>
        <w:t xml:space="preserve"> także zakresu wykonywanych przez nie czynności oraz informacją o podstawie do dysponowania tymi osobami.</w:t>
      </w:r>
    </w:p>
    <w:p w14:paraId="71517E97" w14:textId="77777777" w:rsidR="00FC1C00" w:rsidRPr="00F46D41" w:rsidRDefault="00FC1C00" w:rsidP="00FC1C00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5E725825" w14:textId="77777777" w:rsidR="00FC1C00" w:rsidRPr="00F46D41" w:rsidRDefault="00FC1C00" w:rsidP="00FC1C00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3AC75DB" w14:textId="77777777" w:rsidR="005C0734" w:rsidRDefault="005C0734"/>
    <w:p w14:paraId="6A323A68" w14:textId="77777777" w:rsidR="000F4F48" w:rsidRDefault="000F4F48"/>
    <w:p w14:paraId="23F79E8B" w14:textId="77777777" w:rsidR="000F4F48" w:rsidRDefault="000F4F48"/>
    <w:p w14:paraId="6D8A1083" w14:textId="77777777" w:rsidR="000F4F48" w:rsidRDefault="000F4F48" w:rsidP="006E2373">
      <w:pPr>
        <w:spacing w:line="240" w:lineRule="auto"/>
        <w:ind w:left="1416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E2373">
        <w:tab/>
      </w:r>
      <w:r w:rsidR="006E2373">
        <w:tab/>
      </w:r>
      <w:r w:rsidR="006E2373">
        <w:tab/>
      </w:r>
      <w:r w:rsidR="006E2373">
        <w:tab/>
      </w:r>
      <w:r w:rsidR="006E2373">
        <w:tab/>
      </w:r>
      <w:r w:rsidR="006E2373">
        <w:tab/>
      </w:r>
      <w:r w:rsidR="006E2373">
        <w:tab/>
        <w:t xml:space="preserve">     </w:t>
      </w:r>
      <w:r>
        <w:t>…</w:t>
      </w:r>
      <w:r w:rsidR="006E2373">
        <w:t>………….</w:t>
      </w:r>
      <w:r>
        <w:t>………………………………………</w:t>
      </w:r>
    </w:p>
    <w:p w14:paraId="64A85F82" w14:textId="77777777" w:rsidR="000F4F48" w:rsidRPr="006E2373" w:rsidRDefault="006E2373" w:rsidP="006E2373">
      <w:pPr>
        <w:spacing w:line="240" w:lineRule="auto"/>
        <w:ind w:left="6237"/>
        <w:rPr>
          <w:sz w:val="18"/>
          <w:szCs w:val="18"/>
        </w:rPr>
      </w:pPr>
      <w:r w:rsidRPr="006E2373">
        <w:rPr>
          <w:sz w:val="18"/>
          <w:szCs w:val="18"/>
        </w:rPr>
        <w:t>P</w:t>
      </w:r>
      <w:r w:rsidR="000F4F48" w:rsidRPr="006E2373">
        <w:rPr>
          <w:sz w:val="18"/>
          <w:szCs w:val="18"/>
        </w:rPr>
        <w:t>odpis</w:t>
      </w:r>
      <w:r w:rsidRPr="006E2373">
        <w:rPr>
          <w:sz w:val="18"/>
          <w:szCs w:val="18"/>
        </w:rPr>
        <w:t xml:space="preserve"> osoby/osób upoważnionych </w:t>
      </w:r>
      <w:r>
        <w:rPr>
          <w:sz w:val="18"/>
          <w:szCs w:val="18"/>
        </w:rPr>
        <w:t xml:space="preserve">   </w:t>
      </w:r>
      <w:r w:rsidRPr="006E2373">
        <w:rPr>
          <w:sz w:val="18"/>
          <w:szCs w:val="18"/>
        </w:rPr>
        <w:t>do reprezentowania Wykonawcy</w:t>
      </w:r>
    </w:p>
    <w:sectPr w:rsidR="000F4F48" w:rsidRPr="006E23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C00"/>
    <w:rsid w:val="000F4F48"/>
    <w:rsid w:val="00217EFE"/>
    <w:rsid w:val="002F5504"/>
    <w:rsid w:val="004632FB"/>
    <w:rsid w:val="005A63D3"/>
    <w:rsid w:val="005C0734"/>
    <w:rsid w:val="006E2373"/>
    <w:rsid w:val="006E6047"/>
    <w:rsid w:val="00760FA6"/>
    <w:rsid w:val="007A0927"/>
    <w:rsid w:val="00851DD3"/>
    <w:rsid w:val="009F7759"/>
    <w:rsid w:val="00A812D4"/>
    <w:rsid w:val="00CA149E"/>
    <w:rsid w:val="00CA1B85"/>
    <w:rsid w:val="00DF64FD"/>
    <w:rsid w:val="00E013C7"/>
    <w:rsid w:val="00FC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A7C20"/>
  <w15:chartTrackingRefBased/>
  <w15:docId w15:val="{0E30DA42-72D1-423D-B347-9BB9AB3DD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1C00"/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F4F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F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Kinga</cp:lastModifiedBy>
  <cp:revision>2</cp:revision>
  <cp:lastPrinted>2025-05-27T09:20:00Z</cp:lastPrinted>
  <dcterms:created xsi:type="dcterms:W3CDTF">2025-05-27T09:20:00Z</dcterms:created>
  <dcterms:modified xsi:type="dcterms:W3CDTF">2025-05-27T09:20:00Z</dcterms:modified>
</cp:coreProperties>
</file>